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79C" w:rsidRDefault="0017679C" w:rsidP="00AC1830">
      <w:pPr>
        <w:jc w:val="both"/>
      </w:pPr>
      <w:r w:rsidRPr="0017679C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80354" cy="2035834"/>
            <wp:effectExtent l="19050" t="0" r="0" b="0"/>
            <wp:wrapSquare wrapText="bothSides"/>
            <wp:docPr id="3" name="Slika 2" descr="Kalnik grb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lnik grb-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203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679C" w:rsidRDefault="0017679C" w:rsidP="00AC1830">
      <w:pPr>
        <w:jc w:val="both"/>
      </w:pPr>
      <w:r>
        <w:t xml:space="preserve">                                                         Planinarsko društvo „Kalnik“  Križevci</w:t>
      </w:r>
    </w:p>
    <w:p w:rsidR="0017679C" w:rsidRDefault="0017679C" w:rsidP="00AC1830">
      <w:pPr>
        <w:jc w:val="both"/>
      </w:pPr>
      <w:r>
        <w:t xml:space="preserve">                                                         Trg Antuna </w:t>
      </w:r>
      <w:proofErr w:type="spellStart"/>
      <w:r>
        <w:t>Nemčića</w:t>
      </w:r>
      <w:proofErr w:type="spellEnd"/>
      <w:r>
        <w:t xml:space="preserve"> 8, 48260 Križevci</w:t>
      </w:r>
    </w:p>
    <w:p w:rsidR="0017679C" w:rsidRDefault="0017679C" w:rsidP="00AC1830">
      <w:pPr>
        <w:jc w:val="both"/>
      </w:pPr>
      <w:r>
        <w:t xml:space="preserve">                                                         </w:t>
      </w:r>
      <w:r w:rsidRPr="0017679C">
        <w:t>http://www.pdkalnik.hr</w:t>
      </w:r>
    </w:p>
    <w:p w:rsidR="0017679C" w:rsidRDefault="0017679C" w:rsidP="00AC1830">
      <w:pPr>
        <w:jc w:val="both"/>
      </w:pPr>
    </w:p>
    <w:p w:rsidR="0017679C" w:rsidRDefault="0017679C" w:rsidP="00AC1830">
      <w:pPr>
        <w:jc w:val="both"/>
      </w:pPr>
    </w:p>
    <w:p w:rsidR="0017679C" w:rsidRDefault="0017679C" w:rsidP="00AC1830">
      <w:pPr>
        <w:jc w:val="both"/>
      </w:pPr>
    </w:p>
    <w:p w:rsidR="0017679C" w:rsidRDefault="0017679C" w:rsidP="00AC1830">
      <w:pPr>
        <w:jc w:val="both"/>
      </w:pPr>
    </w:p>
    <w:p w:rsidR="00AC1830" w:rsidRDefault="00AC1830" w:rsidP="00AC1830">
      <w:pPr>
        <w:jc w:val="both"/>
      </w:pPr>
      <w:r>
        <w:t>PREDMET:  Izložba planinarske fotografije</w:t>
      </w:r>
    </w:p>
    <w:p w:rsidR="00AC1830" w:rsidRDefault="00AC1830" w:rsidP="00AC1830">
      <w:pPr>
        <w:jc w:val="both"/>
        <w:rPr>
          <w:rFonts w:ascii="Times New Roman" w:hAnsi="Times New Roman"/>
        </w:rPr>
      </w:pPr>
    </w:p>
    <w:p w:rsidR="00AC1830" w:rsidRDefault="00AC1830" w:rsidP="00AC1830">
      <w:pPr>
        <w:jc w:val="both"/>
      </w:pPr>
      <w:r>
        <w:rPr>
          <w:rFonts w:ascii="Times New Roman" w:hAnsi="Times New Roman"/>
        </w:rPr>
        <w:t xml:space="preserve">  </w:t>
      </w:r>
      <w:r>
        <w:t>Povodom obilježava</w:t>
      </w:r>
      <w:r w:rsidR="00256CC5">
        <w:t xml:space="preserve">nja Križevačkog velikog </w:t>
      </w:r>
      <w:proofErr w:type="spellStart"/>
      <w:r w:rsidR="00256CC5">
        <w:t>Spravišča</w:t>
      </w:r>
      <w:proofErr w:type="spellEnd"/>
      <w:r w:rsidR="00256CC5">
        <w:t xml:space="preserve"> </w:t>
      </w:r>
      <w:r>
        <w:t xml:space="preserve">Planinarsko društvo „Kalnik“ Križevci organizira foto natječaj.            </w:t>
      </w:r>
    </w:p>
    <w:p w:rsidR="00AC1830" w:rsidRDefault="00AC1830" w:rsidP="00AC1830">
      <w:pPr>
        <w:jc w:val="both"/>
      </w:pPr>
      <w:r>
        <w:t>Cilj natječaja je prikazati bogatstvo prirodne raznolik</w:t>
      </w:r>
      <w:r w:rsidR="00256CC5">
        <w:t>osti i ljepotu prvenstveno h</w:t>
      </w:r>
      <w:r>
        <w:t>rvatskih, ali i svjetskih brda i planina.</w:t>
      </w:r>
    </w:p>
    <w:p w:rsidR="00AC1830" w:rsidRDefault="00AC1830" w:rsidP="00AC1830">
      <w:pPr>
        <w:jc w:val="both"/>
      </w:pPr>
      <w:r>
        <w:t>Izabrane f</w:t>
      </w:r>
      <w:r w:rsidR="009A144A">
        <w:t>otografi</w:t>
      </w:r>
      <w:r w:rsidR="009B5465">
        <w:t>je bit će izložene 11. i</w:t>
      </w:r>
      <w:r w:rsidR="009A144A">
        <w:t xml:space="preserve"> 12. lipnja u prostorijama Planinar</w:t>
      </w:r>
      <w:r w:rsidR="00256CC5">
        <w:t>skog društva „Kalnik“ Križevci povodom D</w:t>
      </w:r>
      <w:r w:rsidR="009A144A">
        <w:t xml:space="preserve">ana otvorenih vrata Planinarskog društva. </w:t>
      </w:r>
      <w:r>
        <w:t xml:space="preserve"> Predstavljeni autori bit će pozva</w:t>
      </w:r>
      <w:r w:rsidR="009A144A">
        <w:t>ni na otvo</w:t>
      </w:r>
      <w:r w:rsidR="00256CC5">
        <w:t xml:space="preserve">renje i  druženje na kojem ćemo i učlanjivat  nove članove te </w:t>
      </w:r>
      <w:r w:rsidR="009A144A">
        <w:t xml:space="preserve">predstaviti rad Društva. </w:t>
      </w:r>
    </w:p>
    <w:p w:rsidR="004F2333" w:rsidRDefault="004F2333" w:rsidP="00AC1830">
      <w:pPr>
        <w:jc w:val="both"/>
      </w:pPr>
    </w:p>
    <w:p w:rsidR="00AC1830" w:rsidRDefault="00AC1830" w:rsidP="00AC1830">
      <w:pPr>
        <w:jc w:val="both"/>
        <w:rPr>
          <w:b/>
          <w:u w:val="single"/>
        </w:rPr>
      </w:pPr>
      <w:r>
        <w:rPr>
          <w:b/>
          <w:u w:val="single"/>
        </w:rPr>
        <w:t>Propozicije:</w:t>
      </w:r>
    </w:p>
    <w:p w:rsidR="00AC1830" w:rsidRDefault="00AC1830" w:rsidP="00AC1830">
      <w:pPr>
        <w:jc w:val="both"/>
        <w:rPr>
          <w:b/>
        </w:rPr>
      </w:pPr>
      <w:r>
        <w:rPr>
          <w:b/>
        </w:rPr>
        <w:t>Kategorije</w:t>
      </w:r>
    </w:p>
    <w:p w:rsidR="00AC1830" w:rsidRDefault="009A144A" w:rsidP="00AC1830">
      <w:pPr>
        <w:jc w:val="both"/>
      </w:pPr>
      <w:r>
        <w:t xml:space="preserve">• pogled prema (brda, planine, krajolici fotografirani </w:t>
      </w:r>
      <w:r w:rsidR="00800566">
        <w:t>prilikom planinarenja)</w:t>
      </w:r>
    </w:p>
    <w:p w:rsidR="00AC1830" w:rsidRDefault="009A144A" w:rsidP="009A144A">
      <w:pPr>
        <w:jc w:val="both"/>
      </w:pPr>
      <w:r>
        <w:t xml:space="preserve">• </w:t>
      </w:r>
      <w:r w:rsidR="009B5465">
        <w:t>priroda i društvo (mještani i  planinari u planini)</w:t>
      </w:r>
    </w:p>
    <w:p w:rsidR="00AC1830" w:rsidRDefault="00AC1830" w:rsidP="00AC1830">
      <w:pPr>
        <w:jc w:val="both"/>
      </w:pPr>
    </w:p>
    <w:p w:rsidR="00AC1830" w:rsidRDefault="00AC1830" w:rsidP="00AC1830">
      <w:pPr>
        <w:jc w:val="both"/>
      </w:pPr>
      <w:r>
        <w:t xml:space="preserve">Poslati najviše dvije originalne fotografije na adresu </w:t>
      </w:r>
      <w:hyperlink r:id="rId6" w:history="1">
        <w:r w:rsidR="00800566" w:rsidRPr="008703C5">
          <w:rPr>
            <w:rStyle w:val="Hiperveza"/>
          </w:rPr>
          <w:t>pdkalnikkrizevci@gmail.com</w:t>
        </w:r>
      </w:hyperlink>
      <w:r w:rsidR="00800566">
        <w:t xml:space="preserve"> </w:t>
      </w:r>
      <w:r w:rsidR="004F2333">
        <w:t>do 1. lipnja 2016</w:t>
      </w:r>
      <w:r>
        <w:t xml:space="preserve">. Fotografije u koje je </w:t>
      </w:r>
      <w:proofErr w:type="spellStart"/>
      <w:r>
        <w:t>intervenirano</w:t>
      </w:r>
      <w:proofErr w:type="spellEnd"/>
      <w:r>
        <w:t xml:space="preserve"> više od obrezivanja, filtriranja ili mijenjanja kontrasta neće biti prihvaćene. Molimo, pošaljite svoje fotografije u </w:t>
      </w:r>
      <w:proofErr w:type="spellStart"/>
      <w:r>
        <w:t>jpg</w:t>
      </w:r>
      <w:proofErr w:type="spellEnd"/>
      <w:r>
        <w:t xml:space="preserve"> formatu u standardnim dimenzijama. Koristite naslov Foto natječaj za svoj mail.</w:t>
      </w:r>
    </w:p>
    <w:p w:rsidR="00AC1830" w:rsidRDefault="00AC1830" w:rsidP="00AC1830">
      <w:pPr>
        <w:jc w:val="both"/>
      </w:pPr>
    </w:p>
    <w:p w:rsidR="00AC1830" w:rsidRDefault="00AC1830" w:rsidP="00AC1830">
      <w:pPr>
        <w:jc w:val="both"/>
        <w:rPr>
          <w:b/>
        </w:rPr>
      </w:pPr>
      <w:r>
        <w:rPr>
          <w:b/>
        </w:rPr>
        <w:t>Uz svaku fotografiju dodati sljedeće informacije:</w:t>
      </w:r>
    </w:p>
    <w:p w:rsidR="00AC1830" w:rsidRDefault="00AC1830" w:rsidP="00AC1830">
      <w:pPr>
        <w:jc w:val="both"/>
      </w:pPr>
    </w:p>
    <w:p w:rsidR="00AC1830" w:rsidRDefault="00AC1830" w:rsidP="00AC1830">
      <w:pPr>
        <w:numPr>
          <w:ilvl w:val="0"/>
          <w:numId w:val="1"/>
        </w:numPr>
        <w:jc w:val="both"/>
      </w:pPr>
      <w:r>
        <w:lastRenderedPageBreak/>
        <w:t>naslov rada</w:t>
      </w:r>
    </w:p>
    <w:p w:rsidR="00AC1830" w:rsidRDefault="004F2333" w:rsidP="004F2333">
      <w:pPr>
        <w:numPr>
          <w:ilvl w:val="0"/>
          <w:numId w:val="1"/>
        </w:numPr>
        <w:jc w:val="both"/>
      </w:pPr>
      <w:r>
        <w:t>planina/brdo</w:t>
      </w:r>
      <w:r w:rsidR="00AC1830">
        <w:t>/mjesto, zemlja u kojoj je fotografija snimljena</w:t>
      </w:r>
    </w:p>
    <w:p w:rsidR="00AC1830" w:rsidRDefault="00AC1830" w:rsidP="00AC1830">
      <w:pPr>
        <w:numPr>
          <w:ilvl w:val="0"/>
          <w:numId w:val="1"/>
        </w:numPr>
        <w:jc w:val="both"/>
      </w:pPr>
      <w:r>
        <w:t>kategorija</w:t>
      </w:r>
    </w:p>
    <w:p w:rsidR="00AC1830" w:rsidRDefault="00AC1830" w:rsidP="00AC1830">
      <w:pPr>
        <w:ind w:left="720"/>
        <w:jc w:val="both"/>
        <w:rPr>
          <w:b/>
        </w:rPr>
      </w:pPr>
    </w:p>
    <w:p w:rsidR="00AC1830" w:rsidRDefault="00AC1830" w:rsidP="00AC1830">
      <w:pPr>
        <w:jc w:val="both"/>
        <w:rPr>
          <w:b/>
        </w:rPr>
      </w:pPr>
      <w:r>
        <w:rPr>
          <w:b/>
        </w:rPr>
        <w:t>Odabir i nagrađivanje fotografija</w:t>
      </w:r>
    </w:p>
    <w:p w:rsidR="00AC1830" w:rsidRDefault="00AC1830" w:rsidP="00AC1830">
      <w:pPr>
        <w:jc w:val="both"/>
      </w:pPr>
      <w:r>
        <w:t>Žiri sastavl</w:t>
      </w:r>
      <w:r w:rsidR="00C91ECC">
        <w:t xml:space="preserve">jen od 4 člana (fotografa i </w:t>
      </w:r>
      <w:bookmarkStart w:id="0" w:name="_GoBack"/>
      <w:bookmarkEnd w:id="0"/>
      <w:r>
        <w:t>organizatora izložbe) odabrat će do maksimalno 40 fotografija koje će biti izložene na izložbi. Odabir triju najbolji</w:t>
      </w:r>
      <w:r w:rsidR="00256CC5">
        <w:t>h fotografija vršit će sami pos</w:t>
      </w:r>
      <w:r>
        <w:t>jetitelji izložbe glasovanjem  putem anketnih listića. Fotografije će biti prikazane i na Faceb</w:t>
      </w:r>
      <w:r w:rsidR="004F2333">
        <w:t>ook profilu Planinarskog društva „Kalnik“ Križevci.</w:t>
      </w:r>
    </w:p>
    <w:p w:rsidR="00AC1830" w:rsidRDefault="00AC1830" w:rsidP="00AC1830">
      <w:pPr>
        <w:jc w:val="both"/>
        <w:rPr>
          <w:b/>
        </w:rPr>
      </w:pPr>
      <w:r>
        <w:rPr>
          <w:b/>
        </w:rPr>
        <w:t>Nagrade</w:t>
      </w:r>
    </w:p>
    <w:p w:rsidR="004F2333" w:rsidRDefault="004F2333" w:rsidP="00AC1830">
      <w:pPr>
        <w:jc w:val="both"/>
      </w:pPr>
      <w:r>
        <w:t>Iznenađenje!</w:t>
      </w:r>
    </w:p>
    <w:p w:rsidR="00AC1830" w:rsidRDefault="00AC1830" w:rsidP="00AC1830">
      <w:pPr>
        <w:jc w:val="both"/>
        <w:rPr>
          <w:b/>
        </w:rPr>
      </w:pPr>
      <w:r>
        <w:rPr>
          <w:b/>
        </w:rPr>
        <w:t>Napomena</w:t>
      </w:r>
    </w:p>
    <w:p w:rsidR="004F2333" w:rsidRDefault="00AC1830" w:rsidP="00AC1830">
      <w:pPr>
        <w:jc w:val="both"/>
      </w:pPr>
      <w:r>
        <w:t>Sudje</w:t>
      </w:r>
      <w:r w:rsidR="004F2333">
        <w:t xml:space="preserve">lovanjem u natjecanju dajete </w:t>
      </w:r>
      <w:r w:rsidR="00256CC5">
        <w:t xml:space="preserve">pravo </w:t>
      </w:r>
      <w:r w:rsidR="004F2333">
        <w:t>Planinarskom društvu „Kalnik“ Križevci</w:t>
      </w:r>
      <w:r>
        <w:t xml:space="preserve"> da koristi primljenu fotografiju u marketinške svrh</w:t>
      </w:r>
      <w:r w:rsidR="004F2333">
        <w:t>e.</w:t>
      </w:r>
      <w:r w:rsidR="00256CC5">
        <w:t xml:space="preserve"> Kod svakog objavljivanja, PD</w:t>
      </w:r>
      <w:r w:rsidR="004F2333">
        <w:t xml:space="preserve"> „Kalnik“ Križevci</w:t>
      </w:r>
      <w:r>
        <w:t xml:space="preserve"> obavezuje </w:t>
      </w:r>
      <w:r w:rsidR="00256CC5">
        <w:t xml:space="preserve">se </w:t>
      </w:r>
      <w:r>
        <w:t xml:space="preserve">uz fotografiju istaknuti ime njenog autora. </w:t>
      </w:r>
    </w:p>
    <w:p w:rsidR="00AC1830" w:rsidRDefault="00AC1830" w:rsidP="00AC1830">
      <w:pPr>
        <w:jc w:val="both"/>
      </w:pPr>
      <w:r>
        <w:t xml:space="preserve">Na zatvaranju izložbe održat će se aukcija fotografija, a skupljenim novcem kupit će se </w:t>
      </w:r>
      <w:r w:rsidR="004F2333">
        <w:t xml:space="preserve">majice za promociju planinarske skupine školaraca </w:t>
      </w:r>
      <w:proofErr w:type="spellStart"/>
      <w:r w:rsidR="004F2333">
        <w:t>Vuzleki</w:t>
      </w:r>
      <w:proofErr w:type="spellEnd"/>
      <w:r w:rsidR="004F2333">
        <w:t>.</w:t>
      </w:r>
    </w:p>
    <w:p w:rsidR="00AC1830" w:rsidRDefault="00AC1830" w:rsidP="00AC1830">
      <w:pPr>
        <w:jc w:val="both"/>
      </w:pPr>
    </w:p>
    <w:p w:rsidR="00AC1830" w:rsidRDefault="00AC1830" w:rsidP="00AC1830">
      <w:pPr>
        <w:ind w:left="720"/>
        <w:jc w:val="both"/>
      </w:pPr>
    </w:p>
    <w:p w:rsidR="00AC1830" w:rsidRDefault="00AC1830" w:rsidP="00AC1830">
      <w:pPr>
        <w:jc w:val="both"/>
      </w:pPr>
    </w:p>
    <w:p w:rsidR="00AC1830" w:rsidRDefault="00AC1830" w:rsidP="00AC1830">
      <w:pPr>
        <w:jc w:val="both"/>
      </w:pPr>
      <w:r>
        <w:t xml:space="preserve">   </w:t>
      </w:r>
    </w:p>
    <w:p w:rsidR="00AC1830" w:rsidRDefault="00AC1830" w:rsidP="00AC1830">
      <w:pPr>
        <w:jc w:val="both"/>
      </w:pPr>
    </w:p>
    <w:p w:rsidR="00AC1830" w:rsidRDefault="00AC1830" w:rsidP="00AC1830">
      <w:pPr>
        <w:jc w:val="both"/>
      </w:pPr>
    </w:p>
    <w:p w:rsidR="00F07734" w:rsidRDefault="00F07734"/>
    <w:sectPr w:rsidR="00F07734" w:rsidSect="00F07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4939D2"/>
    <w:multiLevelType w:val="multilevel"/>
    <w:tmpl w:val="ECC8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830"/>
    <w:rsid w:val="0017679C"/>
    <w:rsid w:val="00256CC5"/>
    <w:rsid w:val="002C0A4E"/>
    <w:rsid w:val="002F5F06"/>
    <w:rsid w:val="004F2333"/>
    <w:rsid w:val="00800566"/>
    <w:rsid w:val="009A144A"/>
    <w:rsid w:val="009B5465"/>
    <w:rsid w:val="00AC1830"/>
    <w:rsid w:val="00C91ECC"/>
    <w:rsid w:val="00F0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2A8B98-B9F2-4A1E-A3C4-1D040E31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83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AC183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4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dkalnikkrizevci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2</cp:revision>
  <dcterms:created xsi:type="dcterms:W3CDTF">2016-05-20T08:55:00Z</dcterms:created>
  <dcterms:modified xsi:type="dcterms:W3CDTF">2016-05-20T08:55:00Z</dcterms:modified>
</cp:coreProperties>
</file>